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3D5C" w:rsidRPr="000506A7" w:rsidRDefault="002341B2" w:rsidP="00442981">
      <w:pPr>
        <w:jc w:val="center"/>
        <w:rPr>
          <w:b/>
          <w:sz w:val="28"/>
          <w:szCs w:val="28"/>
        </w:rPr>
      </w:pPr>
      <w:r w:rsidRPr="000506A7">
        <w:rPr>
          <w:b/>
          <w:sz w:val="28"/>
          <w:szCs w:val="28"/>
        </w:rPr>
        <w:t>Извещени</w:t>
      </w:r>
      <w:r w:rsidR="00203D5C" w:rsidRPr="000506A7">
        <w:rPr>
          <w:b/>
          <w:sz w:val="28"/>
          <w:szCs w:val="28"/>
        </w:rPr>
        <w:t>е</w:t>
      </w:r>
      <w:r w:rsidR="00654AF8" w:rsidRPr="000506A7">
        <w:rPr>
          <w:b/>
          <w:sz w:val="28"/>
          <w:szCs w:val="28"/>
        </w:rPr>
        <w:t xml:space="preserve"> о предоставлении земельного участка</w:t>
      </w:r>
      <w:r w:rsidR="00334177" w:rsidRPr="000506A7">
        <w:rPr>
          <w:b/>
          <w:sz w:val="28"/>
          <w:szCs w:val="28"/>
        </w:rPr>
        <w:t xml:space="preserve"> с кадастровым номером 28:02:</w:t>
      </w:r>
      <w:r w:rsidR="00D55F2E">
        <w:rPr>
          <w:b/>
          <w:sz w:val="28"/>
          <w:szCs w:val="28"/>
        </w:rPr>
        <w:t>000077:</w:t>
      </w:r>
      <w:r w:rsidR="005E5990">
        <w:rPr>
          <w:b/>
          <w:sz w:val="28"/>
          <w:szCs w:val="28"/>
        </w:rPr>
        <w:t>1</w:t>
      </w:r>
      <w:r w:rsidR="00703F94">
        <w:rPr>
          <w:b/>
          <w:sz w:val="28"/>
          <w:szCs w:val="28"/>
        </w:rPr>
        <w:t>202</w:t>
      </w:r>
    </w:p>
    <w:p w:rsidR="007F1624" w:rsidRDefault="007F1624" w:rsidP="007F1624">
      <w:pPr>
        <w:rPr>
          <w:sz w:val="28"/>
          <w:szCs w:val="28"/>
          <w:u w:val="single"/>
        </w:rPr>
      </w:pPr>
    </w:p>
    <w:p w:rsidR="00E61AA7" w:rsidRDefault="0007288F" w:rsidP="007F1624">
      <w:pPr>
        <w:rPr>
          <w:sz w:val="28"/>
          <w:szCs w:val="28"/>
          <w:u w:val="single"/>
        </w:rPr>
      </w:pPr>
      <w:r>
        <w:rPr>
          <w:sz w:val="28"/>
          <w:szCs w:val="28"/>
          <w:u w:val="single"/>
        </w:rPr>
        <w:t>01</w:t>
      </w:r>
      <w:r w:rsidR="00D55F2E">
        <w:rPr>
          <w:sz w:val="28"/>
          <w:szCs w:val="28"/>
          <w:u w:val="single"/>
        </w:rPr>
        <w:t>.0</w:t>
      </w:r>
      <w:r>
        <w:rPr>
          <w:sz w:val="28"/>
          <w:szCs w:val="28"/>
          <w:u w:val="single"/>
        </w:rPr>
        <w:t>7</w:t>
      </w:r>
      <w:r w:rsidR="00E61AA7">
        <w:rPr>
          <w:sz w:val="28"/>
          <w:szCs w:val="28"/>
          <w:u w:val="single"/>
        </w:rPr>
        <w:t>.202</w:t>
      </w:r>
      <w:r w:rsidR="00D35E39">
        <w:rPr>
          <w:sz w:val="28"/>
          <w:szCs w:val="28"/>
          <w:u w:val="single"/>
        </w:rPr>
        <w:t>6</w:t>
      </w:r>
    </w:p>
    <w:p w:rsidR="00E61AA7" w:rsidRDefault="00E61AA7" w:rsidP="007F1624">
      <w:pPr>
        <w:rPr>
          <w:sz w:val="28"/>
          <w:szCs w:val="28"/>
          <w:u w:val="single"/>
        </w:rPr>
      </w:pPr>
    </w:p>
    <w:p w:rsidR="00203D5C" w:rsidRPr="00B44553" w:rsidRDefault="009837A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 w:rsidR="00203D5C" w:rsidRPr="00B44553">
        <w:rPr>
          <w:sz w:val="28"/>
          <w:szCs w:val="28"/>
        </w:rPr>
        <w:t>М</w:t>
      </w:r>
      <w:r w:rsidR="0054775C">
        <w:rPr>
          <w:sz w:val="28"/>
          <w:szCs w:val="28"/>
        </w:rPr>
        <w:t>униципальное казенное учреждение</w:t>
      </w:r>
      <w:r w:rsidR="00203D5C" w:rsidRPr="00B44553">
        <w:rPr>
          <w:sz w:val="28"/>
          <w:szCs w:val="28"/>
        </w:rPr>
        <w:t xml:space="preserve"> «Комитет имущественных отношений Администрации города Белогорск» </w:t>
      </w:r>
      <w:r w:rsidR="005527BF">
        <w:rPr>
          <w:sz w:val="28"/>
          <w:szCs w:val="28"/>
        </w:rPr>
        <w:t>сообщает</w:t>
      </w:r>
      <w:r w:rsidR="00203D5C" w:rsidRPr="00B44553">
        <w:rPr>
          <w:sz w:val="28"/>
          <w:szCs w:val="28"/>
        </w:rPr>
        <w:t xml:space="preserve"> о возможно</w:t>
      </w:r>
      <w:r w:rsidR="005527BF">
        <w:rPr>
          <w:sz w:val="28"/>
          <w:szCs w:val="28"/>
        </w:rPr>
        <w:t>сти</w:t>
      </w:r>
      <w:r w:rsidR="00203D5C" w:rsidRPr="00B44553">
        <w:rPr>
          <w:sz w:val="28"/>
          <w:szCs w:val="28"/>
        </w:rPr>
        <w:t xml:space="preserve"> </w:t>
      </w:r>
      <w:r w:rsidR="00442981" w:rsidRPr="00B44553">
        <w:rPr>
          <w:sz w:val="28"/>
          <w:szCs w:val="28"/>
        </w:rPr>
        <w:t>предоставлени</w:t>
      </w:r>
      <w:r w:rsidR="005527BF">
        <w:rPr>
          <w:sz w:val="28"/>
          <w:szCs w:val="28"/>
        </w:rPr>
        <w:t>я</w:t>
      </w:r>
      <w:r w:rsidR="00442981" w:rsidRPr="00B44553">
        <w:rPr>
          <w:sz w:val="28"/>
          <w:szCs w:val="28"/>
        </w:rPr>
        <w:t xml:space="preserve"> </w:t>
      </w:r>
      <w:r w:rsidR="005527BF">
        <w:rPr>
          <w:sz w:val="28"/>
          <w:szCs w:val="28"/>
        </w:rPr>
        <w:t xml:space="preserve">в аренду </w:t>
      </w:r>
      <w:r w:rsidR="00203D5C" w:rsidRPr="00B44553">
        <w:rPr>
          <w:sz w:val="28"/>
          <w:szCs w:val="28"/>
        </w:rPr>
        <w:t>земельного участка с кадастровым номером 28:02:</w:t>
      </w:r>
      <w:r w:rsidR="00D55F2E">
        <w:rPr>
          <w:sz w:val="28"/>
          <w:szCs w:val="28"/>
        </w:rPr>
        <w:t>000077:</w:t>
      </w:r>
      <w:r w:rsidR="005E5990">
        <w:rPr>
          <w:sz w:val="28"/>
          <w:szCs w:val="28"/>
        </w:rPr>
        <w:t>1</w:t>
      </w:r>
      <w:r w:rsidR="00703F94">
        <w:rPr>
          <w:sz w:val="28"/>
          <w:szCs w:val="28"/>
        </w:rPr>
        <w:t>202</w:t>
      </w:r>
      <w:r w:rsidR="00203D5C" w:rsidRPr="00B44553">
        <w:rPr>
          <w:sz w:val="28"/>
          <w:szCs w:val="28"/>
        </w:rPr>
        <w:t xml:space="preserve">, </w:t>
      </w:r>
      <w:r w:rsidR="005527BF" w:rsidRPr="00B44553">
        <w:rPr>
          <w:sz w:val="28"/>
          <w:szCs w:val="28"/>
        </w:rPr>
        <w:t xml:space="preserve">площадью </w:t>
      </w:r>
      <w:r w:rsidR="0007288F">
        <w:rPr>
          <w:sz w:val="28"/>
          <w:szCs w:val="28"/>
        </w:rPr>
        <w:t>1</w:t>
      </w:r>
      <w:r w:rsidR="00703F94">
        <w:rPr>
          <w:sz w:val="28"/>
          <w:szCs w:val="28"/>
        </w:rPr>
        <w:t>354</w:t>
      </w:r>
      <w:r w:rsidR="005527BF">
        <w:rPr>
          <w:sz w:val="28"/>
          <w:szCs w:val="28"/>
        </w:rPr>
        <w:t xml:space="preserve"> </w:t>
      </w:r>
      <w:r w:rsidR="005527BF" w:rsidRPr="00B44553">
        <w:rPr>
          <w:sz w:val="28"/>
          <w:szCs w:val="28"/>
        </w:rPr>
        <w:t xml:space="preserve">кв.м., </w:t>
      </w:r>
      <w:r w:rsidR="009030A4" w:rsidRPr="00B44553">
        <w:rPr>
          <w:sz w:val="28"/>
          <w:szCs w:val="28"/>
        </w:rPr>
        <w:t>для индивиду</w:t>
      </w:r>
      <w:r w:rsidR="009030A4">
        <w:rPr>
          <w:sz w:val="28"/>
          <w:szCs w:val="28"/>
        </w:rPr>
        <w:t>ального жилищного строительства, расположенного по адресу:</w:t>
      </w:r>
      <w:r w:rsidR="00203D5C" w:rsidRPr="00B44553">
        <w:rPr>
          <w:sz w:val="28"/>
          <w:szCs w:val="28"/>
        </w:rPr>
        <w:t xml:space="preserve"> </w:t>
      </w:r>
      <w:proofErr w:type="gramStart"/>
      <w:r w:rsidR="00AD36DE">
        <w:rPr>
          <w:sz w:val="28"/>
          <w:szCs w:val="28"/>
        </w:rPr>
        <w:t xml:space="preserve">Российская Федерация, </w:t>
      </w:r>
      <w:r w:rsidR="00203D5C" w:rsidRPr="00B44553">
        <w:rPr>
          <w:sz w:val="28"/>
          <w:szCs w:val="28"/>
        </w:rPr>
        <w:t>Амурская область</w:t>
      </w:r>
      <w:r w:rsidR="009030A4">
        <w:rPr>
          <w:sz w:val="28"/>
          <w:szCs w:val="28"/>
        </w:rPr>
        <w:t>,</w:t>
      </w:r>
      <w:r w:rsidR="00AD36DE">
        <w:rPr>
          <w:sz w:val="28"/>
          <w:szCs w:val="28"/>
        </w:rPr>
        <w:t xml:space="preserve"> </w:t>
      </w:r>
      <w:proofErr w:type="spellStart"/>
      <w:r w:rsidR="00AD36DE">
        <w:rPr>
          <w:sz w:val="28"/>
          <w:szCs w:val="28"/>
        </w:rPr>
        <w:t>г.о</w:t>
      </w:r>
      <w:proofErr w:type="spellEnd"/>
      <w:r w:rsidR="00AD36DE">
        <w:rPr>
          <w:sz w:val="28"/>
          <w:szCs w:val="28"/>
        </w:rPr>
        <w:t>. город Белогорск,</w:t>
      </w:r>
      <w:r w:rsidR="009030A4">
        <w:rPr>
          <w:sz w:val="28"/>
          <w:szCs w:val="28"/>
        </w:rPr>
        <w:t xml:space="preserve"> г. Белогорск</w:t>
      </w:r>
      <w:r w:rsidR="00AD36DE">
        <w:rPr>
          <w:sz w:val="28"/>
          <w:szCs w:val="28"/>
        </w:rPr>
        <w:t xml:space="preserve">, </w:t>
      </w:r>
      <w:r w:rsidR="005E5990">
        <w:rPr>
          <w:sz w:val="28"/>
          <w:szCs w:val="28"/>
        </w:rPr>
        <w:t>ул</w:t>
      </w:r>
      <w:r w:rsidR="008D0819">
        <w:rPr>
          <w:sz w:val="28"/>
          <w:szCs w:val="28"/>
        </w:rPr>
        <w:t>.</w:t>
      </w:r>
      <w:r w:rsidR="0007288F">
        <w:rPr>
          <w:sz w:val="28"/>
          <w:szCs w:val="28"/>
        </w:rPr>
        <w:t xml:space="preserve"> </w:t>
      </w:r>
      <w:r w:rsidR="00703F94">
        <w:rPr>
          <w:sz w:val="28"/>
          <w:szCs w:val="28"/>
        </w:rPr>
        <w:t>Радиальная</w:t>
      </w:r>
      <w:r w:rsidR="0007288F">
        <w:rPr>
          <w:sz w:val="28"/>
          <w:szCs w:val="28"/>
        </w:rPr>
        <w:t xml:space="preserve">, з/у </w:t>
      </w:r>
      <w:r w:rsidR="00703F94">
        <w:rPr>
          <w:sz w:val="28"/>
          <w:szCs w:val="28"/>
        </w:rPr>
        <w:t>33</w:t>
      </w:r>
      <w:bookmarkStart w:id="0" w:name="_GoBack"/>
      <w:bookmarkEnd w:id="0"/>
      <w:r w:rsidR="005E5990">
        <w:rPr>
          <w:sz w:val="28"/>
          <w:szCs w:val="28"/>
        </w:rPr>
        <w:t>.</w:t>
      </w:r>
      <w:r w:rsidR="005527BF">
        <w:rPr>
          <w:sz w:val="28"/>
          <w:szCs w:val="28"/>
        </w:rPr>
        <w:t xml:space="preserve"> </w:t>
      </w:r>
      <w:proofErr w:type="gramEnd"/>
    </w:p>
    <w:p w:rsidR="00203D5C" w:rsidRDefault="005527BF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 подпунктом 2 пункта 2 статьи 39.18 Земельного кодекса Российской Федерации</w:t>
      </w:r>
      <w:r w:rsidRPr="00B44553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442981">
        <w:rPr>
          <w:sz w:val="28"/>
          <w:szCs w:val="28"/>
        </w:rPr>
        <w:t>раждане</w:t>
      </w:r>
      <w:r w:rsidR="00203D5C">
        <w:rPr>
          <w:sz w:val="28"/>
          <w:szCs w:val="28"/>
        </w:rPr>
        <w:t xml:space="preserve">, заинтересованные в предоставлении </w:t>
      </w:r>
      <w:r w:rsidR="000411AD">
        <w:rPr>
          <w:sz w:val="28"/>
          <w:szCs w:val="28"/>
        </w:rPr>
        <w:t xml:space="preserve">указанного </w:t>
      </w:r>
      <w:r w:rsidR="00203D5C">
        <w:rPr>
          <w:sz w:val="28"/>
          <w:szCs w:val="28"/>
        </w:rPr>
        <w:t xml:space="preserve">земельного участка, </w:t>
      </w:r>
      <w:r w:rsidR="00777DD7">
        <w:rPr>
          <w:sz w:val="28"/>
          <w:szCs w:val="28"/>
        </w:rPr>
        <w:t xml:space="preserve">в течение 30 </w:t>
      </w:r>
      <w:r w:rsidR="00275BCC">
        <w:rPr>
          <w:sz w:val="28"/>
          <w:szCs w:val="28"/>
        </w:rPr>
        <w:t xml:space="preserve">(тридцати) </w:t>
      </w:r>
      <w:r w:rsidR="00777DD7">
        <w:rPr>
          <w:sz w:val="28"/>
          <w:szCs w:val="28"/>
        </w:rPr>
        <w:t xml:space="preserve">дней со дня </w:t>
      </w:r>
      <w:r w:rsidR="00834990">
        <w:rPr>
          <w:sz w:val="28"/>
          <w:szCs w:val="28"/>
        </w:rPr>
        <w:t>размещения</w:t>
      </w:r>
      <w:r w:rsidR="00777DD7">
        <w:rPr>
          <w:sz w:val="28"/>
          <w:szCs w:val="28"/>
        </w:rPr>
        <w:t xml:space="preserve"> настоящего извещения </w:t>
      </w:r>
      <w:r w:rsidR="00203D5C">
        <w:rPr>
          <w:sz w:val="28"/>
          <w:szCs w:val="28"/>
        </w:rPr>
        <w:t xml:space="preserve">вправе </w:t>
      </w:r>
      <w:r w:rsidR="00442981">
        <w:rPr>
          <w:sz w:val="28"/>
          <w:szCs w:val="28"/>
        </w:rPr>
        <w:t xml:space="preserve">подавать заявления о намерении </w:t>
      </w:r>
      <w:r w:rsidR="00203D5C">
        <w:rPr>
          <w:sz w:val="28"/>
          <w:szCs w:val="28"/>
        </w:rPr>
        <w:t>участвовать в аукционе</w:t>
      </w:r>
      <w:r w:rsidR="00442981">
        <w:rPr>
          <w:sz w:val="28"/>
          <w:szCs w:val="28"/>
        </w:rPr>
        <w:t xml:space="preserve"> </w:t>
      </w:r>
      <w:r w:rsidR="00FE0692">
        <w:rPr>
          <w:sz w:val="28"/>
          <w:szCs w:val="28"/>
        </w:rPr>
        <w:t>на право заключения договора аренды</w:t>
      </w:r>
      <w:r w:rsidR="00442981">
        <w:rPr>
          <w:sz w:val="28"/>
          <w:szCs w:val="28"/>
        </w:rPr>
        <w:t xml:space="preserve"> </w:t>
      </w:r>
      <w:r w:rsidR="00275BCC">
        <w:rPr>
          <w:sz w:val="28"/>
          <w:szCs w:val="28"/>
        </w:rPr>
        <w:t xml:space="preserve">такого </w:t>
      </w:r>
      <w:r w:rsidR="00442981">
        <w:rPr>
          <w:sz w:val="28"/>
          <w:szCs w:val="28"/>
        </w:rPr>
        <w:t>земельного участка</w:t>
      </w:r>
      <w:r w:rsidR="00203D5C">
        <w:rPr>
          <w:sz w:val="28"/>
          <w:szCs w:val="28"/>
        </w:rPr>
        <w:t>.</w:t>
      </w:r>
      <w:r w:rsidR="000411AD">
        <w:rPr>
          <w:sz w:val="28"/>
          <w:szCs w:val="28"/>
        </w:rPr>
        <w:t xml:space="preserve"> </w:t>
      </w:r>
    </w:p>
    <w:p w:rsidR="000506A7" w:rsidRDefault="00F86AD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</w:t>
      </w:r>
      <w:r w:rsidR="000506A7">
        <w:rPr>
          <w:sz w:val="28"/>
          <w:szCs w:val="28"/>
        </w:rPr>
        <w:t>аявлени</w:t>
      </w:r>
      <w:r>
        <w:rPr>
          <w:sz w:val="28"/>
          <w:szCs w:val="28"/>
        </w:rPr>
        <w:t>я подаются одним из следующих способов</w:t>
      </w:r>
      <w:r w:rsidR="000506A7">
        <w:rPr>
          <w:sz w:val="28"/>
          <w:szCs w:val="28"/>
        </w:rPr>
        <w:t>:</w:t>
      </w:r>
      <w:r w:rsidR="005527BF">
        <w:rPr>
          <w:sz w:val="28"/>
          <w:szCs w:val="28"/>
        </w:rPr>
        <w:t xml:space="preserve"> </w:t>
      </w:r>
    </w:p>
    <w:p w:rsidR="00D2760F" w:rsidRDefault="005527BF" w:rsidP="00D2760F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1)</w:t>
      </w:r>
      <w:r w:rsidR="000506A7">
        <w:rPr>
          <w:sz w:val="28"/>
          <w:szCs w:val="28"/>
        </w:rPr>
        <w:t xml:space="preserve"> </w:t>
      </w:r>
      <w:r w:rsidR="00162A42">
        <w:rPr>
          <w:sz w:val="28"/>
          <w:szCs w:val="28"/>
        </w:rPr>
        <w:t>посредством личного обращения</w:t>
      </w:r>
      <w:r>
        <w:rPr>
          <w:sz w:val="28"/>
          <w:szCs w:val="28"/>
        </w:rPr>
        <w:t xml:space="preserve"> </w:t>
      </w:r>
      <w:r w:rsidR="009030A4">
        <w:rPr>
          <w:sz w:val="28"/>
          <w:szCs w:val="28"/>
        </w:rPr>
        <w:t xml:space="preserve">гражданина </w:t>
      </w:r>
      <w:r w:rsidR="00162A42">
        <w:rPr>
          <w:sz w:val="28"/>
          <w:szCs w:val="28"/>
        </w:rPr>
        <w:t xml:space="preserve">(либо уполномоченного представителя) </w:t>
      </w:r>
      <w:r>
        <w:rPr>
          <w:sz w:val="28"/>
          <w:szCs w:val="28"/>
        </w:rPr>
        <w:t>на бумажном носителе</w:t>
      </w:r>
      <w:r w:rsidR="00CE0F3E">
        <w:rPr>
          <w:sz w:val="28"/>
          <w:szCs w:val="28"/>
        </w:rPr>
        <w:t xml:space="preserve"> </w:t>
      </w:r>
      <w:r w:rsidR="00834990">
        <w:rPr>
          <w:sz w:val="28"/>
          <w:szCs w:val="28"/>
        </w:rPr>
        <w:t>по адресу: Амурская область, г. </w:t>
      </w:r>
      <w:r w:rsidR="00B44553">
        <w:rPr>
          <w:sz w:val="28"/>
          <w:szCs w:val="28"/>
        </w:rPr>
        <w:t>Белогорск,</w:t>
      </w:r>
      <w:r w:rsidR="00B44553" w:rsidRPr="002341B2">
        <w:rPr>
          <w:sz w:val="28"/>
          <w:szCs w:val="28"/>
        </w:rPr>
        <w:t xml:space="preserve"> </w:t>
      </w:r>
      <w:r w:rsidR="00B44553">
        <w:rPr>
          <w:sz w:val="28"/>
          <w:szCs w:val="28"/>
        </w:rPr>
        <w:t xml:space="preserve">ул. Гагарина, д. 2, кабинет № 101 </w:t>
      </w:r>
      <w:r w:rsidR="00834990">
        <w:rPr>
          <w:sz w:val="28"/>
          <w:szCs w:val="28"/>
        </w:rPr>
        <w:t>(</w:t>
      </w:r>
      <w:r w:rsidR="00B44553">
        <w:rPr>
          <w:sz w:val="28"/>
          <w:szCs w:val="28"/>
        </w:rPr>
        <w:t>в рабочие дни с 8:00 до 17:00</w:t>
      </w:r>
      <w:r w:rsidR="00834990">
        <w:rPr>
          <w:sz w:val="28"/>
          <w:szCs w:val="28"/>
        </w:rPr>
        <w:t>,</w:t>
      </w:r>
      <w:r w:rsidR="00CE784D">
        <w:rPr>
          <w:sz w:val="28"/>
          <w:szCs w:val="28"/>
        </w:rPr>
        <w:t xml:space="preserve"> обеден</w:t>
      </w:r>
      <w:r w:rsidR="00162A42">
        <w:rPr>
          <w:sz w:val="28"/>
          <w:szCs w:val="28"/>
        </w:rPr>
        <w:t>ный перерыв – с 12:00 до 13:00);</w:t>
      </w:r>
      <w:r w:rsidR="00CE784D">
        <w:rPr>
          <w:sz w:val="28"/>
          <w:szCs w:val="28"/>
        </w:rPr>
        <w:t xml:space="preserve"> </w:t>
      </w:r>
    </w:p>
    <w:p w:rsidR="00F86AD0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="00F86AD0">
        <w:rPr>
          <w:sz w:val="28"/>
          <w:szCs w:val="28"/>
        </w:rPr>
        <w:t xml:space="preserve">посредством почтовой связи на бумажном носителе по адресу: </w:t>
      </w:r>
      <w:r>
        <w:rPr>
          <w:sz w:val="28"/>
          <w:szCs w:val="28"/>
        </w:rPr>
        <w:t xml:space="preserve">676850, Амурская область, г. </w:t>
      </w:r>
      <w:r w:rsidR="00F86AD0">
        <w:rPr>
          <w:sz w:val="28"/>
          <w:szCs w:val="28"/>
        </w:rPr>
        <w:t>Белогорск,</w:t>
      </w:r>
      <w:r w:rsidR="00F86AD0" w:rsidRPr="002341B2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ул. </w:t>
      </w:r>
      <w:r w:rsidR="00F86AD0">
        <w:rPr>
          <w:sz w:val="28"/>
          <w:szCs w:val="28"/>
        </w:rPr>
        <w:t xml:space="preserve">Гагарина, д. 2, кабинет № </w:t>
      </w:r>
      <w:r>
        <w:rPr>
          <w:sz w:val="28"/>
          <w:szCs w:val="28"/>
        </w:rPr>
        <w:t xml:space="preserve">416; </w:t>
      </w:r>
    </w:p>
    <w:p w:rsidR="007076E2" w:rsidRDefault="00162A42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</w:t>
      </w:r>
      <w:r w:rsidR="005527BF">
        <w:rPr>
          <w:sz w:val="28"/>
          <w:szCs w:val="28"/>
        </w:rPr>
        <w:t xml:space="preserve"> </w:t>
      </w:r>
      <w:r w:rsidR="007076E2" w:rsidRPr="007076E2">
        <w:rPr>
          <w:sz w:val="28"/>
          <w:szCs w:val="28"/>
        </w:rPr>
        <w:t xml:space="preserve">в электронном виде </w:t>
      </w:r>
      <w:r w:rsidR="009030A4">
        <w:rPr>
          <w:sz w:val="28"/>
          <w:szCs w:val="28"/>
        </w:rPr>
        <w:t>посредством</w:t>
      </w:r>
      <w:r w:rsidR="007076E2" w:rsidRPr="007076E2">
        <w:rPr>
          <w:sz w:val="28"/>
          <w:szCs w:val="28"/>
        </w:rPr>
        <w:t xml:space="preserve"> официально</w:t>
      </w:r>
      <w:r w:rsidR="009030A4">
        <w:rPr>
          <w:sz w:val="28"/>
          <w:szCs w:val="28"/>
        </w:rPr>
        <w:t>го</w:t>
      </w:r>
      <w:r w:rsidR="007076E2" w:rsidRPr="007076E2">
        <w:rPr>
          <w:sz w:val="28"/>
          <w:szCs w:val="28"/>
        </w:rPr>
        <w:t xml:space="preserve"> сайт</w:t>
      </w:r>
      <w:r w:rsidR="009030A4">
        <w:rPr>
          <w:sz w:val="28"/>
          <w:szCs w:val="28"/>
        </w:rPr>
        <w:t>а</w:t>
      </w:r>
      <w:r w:rsidR="007076E2" w:rsidRPr="007076E2">
        <w:rPr>
          <w:sz w:val="28"/>
          <w:szCs w:val="28"/>
        </w:rPr>
        <w:t xml:space="preserve"> в информационно-телекоммуникационной сети «Интернет» ГИС Торги </w:t>
      </w:r>
      <w:r w:rsidR="009030A4">
        <w:rPr>
          <w:sz w:val="28"/>
          <w:szCs w:val="28"/>
        </w:rPr>
        <w:t>(</w:t>
      </w:r>
      <w:hyperlink r:id="rId8" w:history="1">
        <w:r w:rsidR="007076E2" w:rsidRPr="002D0491">
          <w:rPr>
            <w:rStyle w:val="a6"/>
            <w:sz w:val="28"/>
            <w:szCs w:val="28"/>
          </w:rPr>
          <w:t>https://torgi.gov.ru/new/public</w:t>
        </w:r>
      </w:hyperlink>
      <w:r w:rsidR="009030A4">
        <w:rPr>
          <w:sz w:val="28"/>
          <w:szCs w:val="28"/>
        </w:rPr>
        <w:t xml:space="preserve">). </w:t>
      </w:r>
    </w:p>
    <w:p w:rsidR="00F86AD0" w:rsidRDefault="00834990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заявлении должны быть указаны кадастровый номер (при наличии)</w:t>
      </w:r>
      <w:r w:rsidR="00F86AD0">
        <w:rPr>
          <w:sz w:val="28"/>
          <w:szCs w:val="28"/>
        </w:rPr>
        <w:t>,</w:t>
      </w:r>
      <w:r>
        <w:rPr>
          <w:sz w:val="28"/>
          <w:szCs w:val="28"/>
        </w:rPr>
        <w:t xml:space="preserve"> площадь, разрешенное использование, местоположение земельного участка, дата размещения настоящего извещения.</w:t>
      </w:r>
      <w:r w:rsidR="004E613E">
        <w:rPr>
          <w:sz w:val="28"/>
          <w:szCs w:val="28"/>
        </w:rPr>
        <w:t xml:space="preserve"> </w:t>
      </w:r>
    </w:p>
    <w:p w:rsidR="00B059CC" w:rsidRDefault="004E613E" w:rsidP="00B059C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случае подачи заявления </w:t>
      </w:r>
      <w:r w:rsidR="009030A4">
        <w:rPr>
          <w:sz w:val="28"/>
          <w:szCs w:val="28"/>
        </w:rPr>
        <w:t>на бумажном носителе</w:t>
      </w:r>
      <w:r w:rsidR="00834990">
        <w:rPr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="00B059CC" w:rsidRPr="00B059CC">
        <w:rPr>
          <w:sz w:val="28"/>
          <w:szCs w:val="28"/>
        </w:rPr>
        <w:t xml:space="preserve"> заявлению должна быть приложена копия документа, </w:t>
      </w:r>
      <w:r w:rsidR="00D369DD">
        <w:rPr>
          <w:sz w:val="28"/>
          <w:szCs w:val="28"/>
        </w:rPr>
        <w:t>удостоверяющего</w:t>
      </w:r>
      <w:r w:rsidR="00B059CC" w:rsidRPr="00B059CC">
        <w:rPr>
          <w:sz w:val="28"/>
          <w:szCs w:val="28"/>
        </w:rPr>
        <w:t xml:space="preserve"> личность </w:t>
      </w:r>
      <w:r w:rsidR="009030A4">
        <w:rPr>
          <w:sz w:val="28"/>
          <w:szCs w:val="28"/>
        </w:rPr>
        <w:t>заявителя</w:t>
      </w:r>
      <w:r w:rsidR="00B059CC" w:rsidRPr="00B059CC">
        <w:rPr>
          <w:sz w:val="28"/>
          <w:szCs w:val="28"/>
        </w:rPr>
        <w:t xml:space="preserve">, а в случае обращения представителя </w:t>
      </w:r>
      <w:r w:rsidR="00D369DD">
        <w:rPr>
          <w:sz w:val="28"/>
          <w:szCs w:val="28"/>
        </w:rPr>
        <w:t>–</w:t>
      </w:r>
      <w:r w:rsidR="00B059CC" w:rsidRPr="00B059CC">
        <w:rPr>
          <w:sz w:val="28"/>
          <w:szCs w:val="28"/>
        </w:rPr>
        <w:t xml:space="preserve"> </w:t>
      </w:r>
      <w:r w:rsidR="00D369DD">
        <w:rPr>
          <w:sz w:val="28"/>
          <w:szCs w:val="28"/>
        </w:rPr>
        <w:t xml:space="preserve">также </w:t>
      </w:r>
      <w:r w:rsidR="00B059CC" w:rsidRPr="00B059CC">
        <w:rPr>
          <w:sz w:val="28"/>
          <w:szCs w:val="28"/>
        </w:rPr>
        <w:t>документ, подтверждающий полномочия представителя.</w:t>
      </w:r>
      <w:r w:rsidR="00D369DD">
        <w:rPr>
          <w:sz w:val="28"/>
          <w:szCs w:val="28"/>
        </w:rPr>
        <w:t xml:space="preserve">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начала приема заявлений: </w:t>
      </w:r>
      <w:r w:rsidR="0007288F">
        <w:rPr>
          <w:sz w:val="28"/>
          <w:szCs w:val="28"/>
        </w:rPr>
        <w:t>02</w:t>
      </w:r>
      <w:r w:rsidR="00282C45">
        <w:rPr>
          <w:sz w:val="28"/>
          <w:szCs w:val="28"/>
        </w:rPr>
        <w:t>.0</w:t>
      </w:r>
      <w:r w:rsidR="0007288F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08:00. </w:t>
      </w:r>
    </w:p>
    <w:p w:rsidR="000411AD" w:rsidRDefault="000411AD" w:rsidP="00203D5C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Дата и время окончания приема заявлений: </w:t>
      </w:r>
      <w:r w:rsidR="0007288F">
        <w:rPr>
          <w:sz w:val="28"/>
          <w:szCs w:val="28"/>
        </w:rPr>
        <w:t>31</w:t>
      </w:r>
      <w:r w:rsidR="0055721A">
        <w:rPr>
          <w:sz w:val="28"/>
          <w:szCs w:val="28"/>
        </w:rPr>
        <w:t>.</w:t>
      </w:r>
      <w:r w:rsidR="00282C45">
        <w:rPr>
          <w:sz w:val="28"/>
          <w:szCs w:val="28"/>
        </w:rPr>
        <w:t>0</w:t>
      </w:r>
      <w:r w:rsidR="00AD36DE">
        <w:rPr>
          <w:sz w:val="28"/>
          <w:szCs w:val="28"/>
        </w:rPr>
        <w:t>7</w:t>
      </w:r>
      <w:r>
        <w:rPr>
          <w:sz w:val="28"/>
          <w:szCs w:val="28"/>
        </w:rPr>
        <w:t>.202</w:t>
      </w:r>
      <w:r w:rsidR="00D35E39">
        <w:rPr>
          <w:sz w:val="28"/>
          <w:szCs w:val="28"/>
        </w:rPr>
        <w:t>6</w:t>
      </w:r>
      <w:r>
        <w:rPr>
          <w:sz w:val="28"/>
          <w:szCs w:val="28"/>
        </w:rPr>
        <w:t xml:space="preserve"> в 17:00. </w:t>
      </w:r>
    </w:p>
    <w:p w:rsidR="00203D5C" w:rsidRPr="00E1431B" w:rsidRDefault="00203D5C" w:rsidP="00203D5C">
      <w:pPr>
        <w:widowControl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Дополнительную информацию можно получить </w:t>
      </w:r>
      <w:r w:rsidRPr="0060095C">
        <w:rPr>
          <w:sz w:val="28"/>
          <w:szCs w:val="28"/>
        </w:rPr>
        <w:t xml:space="preserve">по </w:t>
      </w:r>
      <w:r w:rsidR="00537DFB">
        <w:rPr>
          <w:sz w:val="28"/>
          <w:szCs w:val="28"/>
        </w:rPr>
        <w:t>тел. 8 (41641) 2-</w:t>
      </w:r>
      <w:r w:rsidRPr="0060095C">
        <w:rPr>
          <w:sz w:val="28"/>
          <w:szCs w:val="28"/>
        </w:rPr>
        <w:t>15</w:t>
      </w:r>
      <w:r w:rsidR="00537DFB">
        <w:rPr>
          <w:sz w:val="28"/>
          <w:szCs w:val="28"/>
        </w:rPr>
        <w:t>-</w:t>
      </w:r>
      <w:r w:rsidRPr="0060095C">
        <w:rPr>
          <w:sz w:val="28"/>
          <w:szCs w:val="28"/>
        </w:rPr>
        <w:t>70</w:t>
      </w:r>
      <w:r>
        <w:t xml:space="preserve">, </w:t>
      </w:r>
      <w:r w:rsidR="00537DFB">
        <w:rPr>
          <w:sz w:val="28"/>
          <w:szCs w:val="28"/>
        </w:rPr>
        <w:t>8-914-610-56-</w:t>
      </w:r>
      <w:r>
        <w:rPr>
          <w:sz w:val="28"/>
          <w:szCs w:val="28"/>
        </w:rPr>
        <w:t>51.</w:t>
      </w:r>
      <w:r w:rsidR="002858C8">
        <w:rPr>
          <w:sz w:val="28"/>
          <w:szCs w:val="28"/>
        </w:rPr>
        <w:t xml:space="preserve"> </w:t>
      </w:r>
    </w:p>
    <w:p w:rsidR="00203D5C" w:rsidRDefault="00203D5C" w:rsidP="00203D5C">
      <w:pPr>
        <w:rPr>
          <w:sz w:val="28"/>
          <w:szCs w:val="28"/>
        </w:rPr>
      </w:pPr>
    </w:p>
    <w:p w:rsidR="003B7412" w:rsidRDefault="003B7412" w:rsidP="00203D5C">
      <w:pPr>
        <w:rPr>
          <w:sz w:val="28"/>
          <w:szCs w:val="28"/>
        </w:rPr>
      </w:pPr>
    </w:p>
    <w:p w:rsidR="00203D5C" w:rsidRPr="00C308D3" w:rsidRDefault="00203D5C" w:rsidP="00203D5C">
      <w:pPr>
        <w:rPr>
          <w:sz w:val="28"/>
          <w:szCs w:val="28"/>
        </w:rPr>
      </w:pPr>
    </w:p>
    <w:p w:rsidR="003B7412" w:rsidRPr="003B7412" w:rsidRDefault="003B7412" w:rsidP="003B7412">
      <w:pPr>
        <w:rPr>
          <w:sz w:val="28"/>
          <w:szCs w:val="28"/>
        </w:rPr>
      </w:pPr>
      <w:proofErr w:type="spellStart"/>
      <w:r w:rsidRPr="003B7412">
        <w:rPr>
          <w:sz w:val="28"/>
          <w:szCs w:val="28"/>
        </w:rPr>
        <w:t>И.о</w:t>
      </w:r>
      <w:proofErr w:type="spellEnd"/>
      <w:r w:rsidRPr="003B7412">
        <w:rPr>
          <w:sz w:val="28"/>
          <w:szCs w:val="28"/>
        </w:rPr>
        <w:t>. председателя МКУ «Комитет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имущественных отношений</w:t>
      </w:r>
    </w:p>
    <w:p w:rsidR="003B7412" w:rsidRPr="003B7412" w:rsidRDefault="003B7412" w:rsidP="003B7412">
      <w:pPr>
        <w:rPr>
          <w:sz w:val="28"/>
          <w:szCs w:val="28"/>
        </w:rPr>
      </w:pPr>
      <w:r w:rsidRPr="003B7412">
        <w:rPr>
          <w:sz w:val="28"/>
          <w:szCs w:val="28"/>
        </w:rPr>
        <w:t>Администрации города Белогорск»</w:t>
      </w:r>
      <w:r w:rsidRPr="003B7412">
        <w:rPr>
          <w:sz w:val="28"/>
          <w:szCs w:val="28"/>
        </w:rPr>
        <w:tab/>
        <w:t xml:space="preserve">                                                </w:t>
      </w:r>
      <w:r>
        <w:rPr>
          <w:sz w:val="28"/>
          <w:szCs w:val="28"/>
        </w:rPr>
        <w:t xml:space="preserve">  </w:t>
      </w:r>
      <w:r w:rsidRPr="003B7412">
        <w:rPr>
          <w:sz w:val="28"/>
          <w:szCs w:val="28"/>
        </w:rPr>
        <w:t>В</w:t>
      </w:r>
      <w:r w:rsidRPr="003B7412">
        <w:rPr>
          <w:bCs/>
          <w:sz w:val="28"/>
          <w:szCs w:val="28"/>
        </w:rPr>
        <w:t>.В. Погорелов</w:t>
      </w:r>
    </w:p>
    <w:p w:rsidR="00E61AA7" w:rsidRDefault="00E61AA7" w:rsidP="003B7412">
      <w:pPr>
        <w:rPr>
          <w:sz w:val="28"/>
          <w:szCs w:val="28"/>
        </w:rPr>
      </w:pPr>
    </w:p>
    <w:sectPr w:rsidR="00E61AA7" w:rsidSect="0007288F">
      <w:footerReference w:type="default" r:id="rId9"/>
      <w:pgSz w:w="11906" w:h="16838"/>
      <w:pgMar w:top="1134" w:right="567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15A14" w:rsidRDefault="00015A14">
      <w:r>
        <w:separator/>
      </w:r>
    </w:p>
  </w:endnote>
  <w:endnote w:type="continuationSeparator" w:id="0">
    <w:p w:rsidR="00015A14" w:rsidRDefault="00015A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92701" w:rsidRPr="00240946" w:rsidRDefault="00392701" w:rsidP="00240946">
    <w:pPr>
      <w:pStyle w:val="a5"/>
      <w:jc w:val="right"/>
      <w:rPr>
        <w:color w:val="808080"/>
        <w:sz w:val="1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15A14" w:rsidRDefault="00015A14">
      <w:r>
        <w:separator/>
      </w:r>
    </w:p>
  </w:footnote>
  <w:footnote w:type="continuationSeparator" w:id="0">
    <w:p w:rsidR="00015A14" w:rsidRDefault="00015A1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523D54"/>
    <w:multiLevelType w:val="hybridMultilevel"/>
    <w:tmpl w:val="A9406B7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646655D"/>
    <w:multiLevelType w:val="hybridMultilevel"/>
    <w:tmpl w:val="3B7690C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B881986"/>
    <w:multiLevelType w:val="hybridMultilevel"/>
    <w:tmpl w:val="A63E095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70B80AC9"/>
    <w:multiLevelType w:val="hybridMultilevel"/>
    <w:tmpl w:val="66B0EBB8"/>
    <w:lvl w:ilvl="0" w:tplc="7E6A1126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71C90644"/>
    <w:multiLevelType w:val="hybridMultilevel"/>
    <w:tmpl w:val="EE76A9DE"/>
    <w:lvl w:ilvl="0" w:tplc="4F82A7C6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5">
    <w:nsid w:val="7340410B"/>
    <w:multiLevelType w:val="hybridMultilevel"/>
    <w:tmpl w:val="0388CAC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8FB7C73"/>
    <w:multiLevelType w:val="hybridMultilevel"/>
    <w:tmpl w:val="E4AAEF02"/>
    <w:lvl w:ilvl="0" w:tplc="A89E3D2A">
      <w:start w:val="1"/>
      <w:numFmt w:val="decimal"/>
      <w:lvlText w:val="%1."/>
      <w:lvlJc w:val="left"/>
      <w:pPr>
        <w:tabs>
          <w:tab w:val="num" w:pos="1653"/>
        </w:tabs>
        <w:ind w:left="1653" w:hanging="945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0920"/>
    <w:rsid w:val="00001BE3"/>
    <w:rsid w:val="0001082D"/>
    <w:rsid w:val="0001374A"/>
    <w:rsid w:val="00013A3F"/>
    <w:rsid w:val="00015A14"/>
    <w:rsid w:val="00023B36"/>
    <w:rsid w:val="00023FE9"/>
    <w:rsid w:val="00025423"/>
    <w:rsid w:val="00025D78"/>
    <w:rsid w:val="000261E2"/>
    <w:rsid w:val="00030846"/>
    <w:rsid w:val="000333BE"/>
    <w:rsid w:val="00033CF7"/>
    <w:rsid w:val="00040166"/>
    <w:rsid w:val="000411AD"/>
    <w:rsid w:val="0004629E"/>
    <w:rsid w:val="00047952"/>
    <w:rsid w:val="000506A7"/>
    <w:rsid w:val="00060F8D"/>
    <w:rsid w:val="0006175A"/>
    <w:rsid w:val="0006422F"/>
    <w:rsid w:val="00065739"/>
    <w:rsid w:val="00067E60"/>
    <w:rsid w:val="00071769"/>
    <w:rsid w:val="0007288F"/>
    <w:rsid w:val="0007718E"/>
    <w:rsid w:val="00081DD9"/>
    <w:rsid w:val="0008437B"/>
    <w:rsid w:val="00093CC0"/>
    <w:rsid w:val="000A0554"/>
    <w:rsid w:val="000A4A4B"/>
    <w:rsid w:val="000A57A7"/>
    <w:rsid w:val="000A667C"/>
    <w:rsid w:val="000A6F4F"/>
    <w:rsid w:val="000B0571"/>
    <w:rsid w:val="000B0FF0"/>
    <w:rsid w:val="000B6BA7"/>
    <w:rsid w:val="000C0D44"/>
    <w:rsid w:val="000D7343"/>
    <w:rsid w:val="000E3FB9"/>
    <w:rsid w:val="000E78DE"/>
    <w:rsid w:val="00111EE7"/>
    <w:rsid w:val="00123085"/>
    <w:rsid w:val="00123791"/>
    <w:rsid w:val="0012546F"/>
    <w:rsid w:val="001404E4"/>
    <w:rsid w:val="00142AF0"/>
    <w:rsid w:val="00145F90"/>
    <w:rsid w:val="00146385"/>
    <w:rsid w:val="00146EAC"/>
    <w:rsid w:val="001550CE"/>
    <w:rsid w:val="00156752"/>
    <w:rsid w:val="00162A42"/>
    <w:rsid w:val="00164F73"/>
    <w:rsid w:val="001703B0"/>
    <w:rsid w:val="001844E5"/>
    <w:rsid w:val="001867C1"/>
    <w:rsid w:val="00190115"/>
    <w:rsid w:val="00190FB9"/>
    <w:rsid w:val="001A0D14"/>
    <w:rsid w:val="001B5580"/>
    <w:rsid w:val="001B6E11"/>
    <w:rsid w:val="001C0813"/>
    <w:rsid w:val="001D1EC7"/>
    <w:rsid w:val="001D6AF1"/>
    <w:rsid w:val="001E45DC"/>
    <w:rsid w:val="001F16AD"/>
    <w:rsid w:val="001F36A8"/>
    <w:rsid w:val="001F7653"/>
    <w:rsid w:val="00203D5C"/>
    <w:rsid w:val="00210B7D"/>
    <w:rsid w:val="00211EEB"/>
    <w:rsid w:val="00213810"/>
    <w:rsid w:val="00220674"/>
    <w:rsid w:val="00222CD6"/>
    <w:rsid w:val="002304F2"/>
    <w:rsid w:val="002341B2"/>
    <w:rsid w:val="00235945"/>
    <w:rsid w:val="00240946"/>
    <w:rsid w:val="002509A4"/>
    <w:rsid w:val="002646DA"/>
    <w:rsid w:val="00267408"/>
    <w:rsid w:val="00275BCC"/>
    <w:rsid w:val="00277087"/>
    <w:rsid w:val="00282C45"/>
    <w:rsid w:val="0028410B"/>
    <w:rsid w:val="002858C8"/>
    <w:rsid w:val="00285A5D"/>
    <w:rsid w:val="0028617E"/>
    <w:rsid w:val="0029767D"/>
    <w:rsid w:val="002A4461"/>
    <w:rsid w:val="002A6508"/>
    <w:rsid w:val="002A6FB3"/>
    <w:rsid w:val="002C2C65"/>
    <w:rsid w:val="002C35E1"/>
    <w:rsid w:val="002C3CF1"/>
    <w:rsid w:val="002E160C"/>
    <w:rsid w:val="002E5E94"/>
    <w:rsid w:val="002E6C6E"/>
    <w:rsid w:val="002F765B"/>
    <w:rsid w:val="0030060D"/>
    <w:rsid w:val="00303939"/>
    <w:rsid w:val="003144BE"/>
    <w:rsid w:val="00315F18"/>
    <w:rsid w:val="0032163A"/>
    <w:rsid w:val="003221CB"/>
    <w:rsid w:val="00326403"/>
    <w:rsid w:val="00334177"/>
    <w:rsid w:val="00341735"/>
    <w:rsid w:val="003425F5"/>
    <w:rsid w:val="003442D6"/>
    <w:rsid w:val="00362DDB"/>
    <w:rsid w:val="00367844"/>
    <w:rsid w:val="00372FE1"/>
    <w:rsid w:val="0037543E"/>
    <w:rsid w:val="0038262C"/>
    <w:rsid w:val="0038354D"/>
    <w:rsid w:val="00392701"/>
    <w:rsid w:val="00394094"/>
    <w:rsid w:val="003A6A83"/>
    <w:rsid w:val="003B0B87"/>
    <w:rsid w:val="003B2B12"/>
    <w:rsid w:val="003B313D"/>
    <w:rsid w:val="003B7412"/>
    <w:rsid w:val="003C096F"/>
    <w:rsid w:val="003C3957"/>
    <w:rsid w:val="003D090C"/>
    <w:rsid w:val="003D4F04"/>
    <w:rsid w:val="003E0CE8"/>
    <w:rsid w:val="003E0EA7"/>
    <w:rsid w:val="003E1BF7"/>
    <w:rsid w:val="003E3E50"/>
    <w:rsid w:val="003F6722"/>
    <w:rsid w:val="00401C4D"/>
    <w:rsid w:val="00410AD3"/>
    <w:rsid w:val="00410C1D"/>
    <w:rsid w:val="00410E1D"/>
    <w:rsid w:val="00411C74"/>
    <w:rsid w:val="004208B2"/>
    <w:rsid w:val="00422074"/>
    <w:rsid w:val="00422775"/>
    <w:rsid w:val="00423461"/>
    <w:rsid w:val="00423D5C"/>
    <w:rsid w:val="00440BA2"/>
    <w:rsid w:val="00442981"/>
    <w:rsid w:val="00451348"/>
    <w:rsid w:val="00462DB5"/>
    <w:rsid w:val="00465C0D"/>
    <w:rsid w:val="00465DE2"/>
    <w:rsid w:val="00473AE7"/>
    <w:rsid w:val="004745FF"/>
    <w:rsid w:val="004753C2"/>
    <w:rsid w:val="00484C77"/>
    <w:rsid w:val="00491A8E"/>
    <w:rsid w:val="004A1CED"/>
    <w:rsid w:val="004A204A"/>
    <w:rsid w:val="004A30EF"/>
    <w:rsid w:val="004B4DD7"/>
    <w:rsid w:val="004B5E76"/>
    <w:rsid w:val="004B6766"/>
    <w:rsid w:val="004B731D"/>
    <w:rsid w:val="004C3296"/>
    <w:rsid w:val="004C6932"/>
    <w:rsid w:val="004D0A02"/>
    <w:rsid w:val="004D20E9"/>
    <w:rsid w:val="004E021A"/>
    <w:rsid w:val="004E0920"/>
    <w:rsid w:val="004E4301"/>
    <w:rsid w:val="004E5915"/>
    <w:rsid w:val="004E613E"/>
    <w:rsid w:val="004E65B8"/>
    <w:rsid w:val="004F01F2"/>
    <w:rsid w:val="004F1C75"/>
    <w:rsid w:val="00503D4D"/>
    <w:rsid w:val="0050799B"/>
    <w:rsid w:val="005107F9"/>
    <w:rsid w:val="005144DB"/>
    <w:rsid w:val="0052376C"/>
    <w:rsid w:val="00525DD5"/>
    <w:rsid w:val="0053353F"/>
    <w:rsid w:val="00537DFB"/>
    <w:rsid w:val="00542088"/>
    <w:rsid w:val="0054775C"/>
    <w:rsid w:val="005527BF"/>
    <w:rsid w:val="00553E0D"/>
    <w:rsid w:val="0055721A"/>
    <w:rsid w:val="0057439C"/>
    <w:rsid w:val="00575FAF"/>
    <w:rsid w:val="00583C58"/>
    <w:rsid w:val="00594BC3"/>
    <w:rsid w:val="00595143"/>
    <w:rsid w:val="005954AD"/>
    <w:rsid w:val="00596C77"/>
    <w:rsid w:val="005A4283"/>
    <w:rsid w:val="005B2139"/>
    <w:rsid w:val="005B274B"/>
    <w:rsid w:val="005D6126"/>
    <w:rsid w:val="005D6A12"/>
    <w:rsid w:val="005E2B8C"/>
    <w:rsid w:val="005E3EDD"/>
    <w:rsid w:val="005E5990"/>
    <w:rsid w:val="005F1750"/>
    <w:rsid w:val="005F55AF"/>
    <w:rsid w:val="005F7B36"/>
    <w:rsid w:val="0060424E"/>
    <w:rsid w:val="00604BAE"/>
    <w:rsid w:val="00613332"/>
    <w:rsid w:val="00616511"/>
    <w:rsid w:val="006243D6"/>
    <w:rsid w:val="00627FF1"/>
    <w:rsid w:val="00632DC0"/>
    <w:rsid w:val="006339D5"/>
    <w:rsid w:val="00645968"/>
    <w:rsid w:val="00654AF8"/>
    <w:rsid w:val="006555A0"/>
    <w:rsid w:val="00656E03"/>
    <w:rsid w:val="00667FE2"/>
    <w:rsid w:val="00683F12"/>
    <w:rsid w:val="00684180"/>
    <w:rsid w:val="0069156B"/>
    <w:rsid w:val="00694D5D"/>
    <w:rsid w:val="006A04DA"/>
    <w:rsid w:val="006A0549"/>
    <w:rsid w:val="006A562D"/>
    <w:rsid w:val="006A78A4"/>
    <w:rsid w:val="006B72CF"/>
    <w:rsid w:val="006B7493"/>
    <w:rsid w:val="006C6864"/>
    <w:rsid w:val="006E034A"/>
    <w:rsid w:val="006E7593"/>
    <w:rsid w:val="006F31A4"/>
    <w:rsid w:val="006F391A"/>
    <w:rsid w:val="006F5064"/>
    <w:rsid w:val="006F54FC"/>
    <w:rsid w:val="00700C8A"/>
    <w:rsid w:val="00703F94"/>
    <w:rsid w:val="00705C36"/>
    <w:rsid w:val="0070726B"/>
    <w:rsid w:val="007076E2"/>
    <w:rsid w:val="00710AF3"/>
    <w:rsid w:val="00712A2B"/>
    <w:rsid w:val="007170F9"/>
    <w:rsid w:val="00723306"/>
    <w:rsid w:val="00724CD5"/>
    <w:rsid w:val="00725B0B"/>
    <w:rsid w:val="00725D6E"/>
    <w:rsid w:val="00732AF8"/>
    <w:rsid w:val="00744336"/>
    <w:rsid w:val="00750F2F"/>
    <w:rsid w:val="00757966"/>
    <w:rsid w:val="00763E2E"/>
    <w:rsid w:val="00764B8F"/>
    <w:rsid w:val="00767965"/>
    <w:rsid w:val="007739AA"/>
    <w:rsid w:val="00777052"/>
    <w:rsid w:val="00777DD7"/>
    <w:rsid w:val="00784D6C"/>
    <w:rsid w:val="00785BA5"/>
    <w:rsid w:val="00786132"/>
    <w:rsid w:val="0079447D"/>
    <w:rsid w:val="007953AC"/>
    <w:rsid w:val="007B1D2F"/>
    <w:rsid w:val="007B6755"/>
    <w:rsid w:val="007C4CE2"/>
    <w:rsid w:val="007C781F"/>
    <w:rsid w:val="007D1325"/>
    <w:rsid w:val="007D1F13"/>
    <w:rsid w:val="007E2446"/>
    <w:rsid w:val="007E7531"/>
    <w:rsid w:val="007F03EF"/>
    <w:rsid w:val="007F1624"/>
    <w:rsid w:val="007F4AF8"/>
    <w:rsid w:val="0080165F"/>
    <w:rsid w:val="00807337"/>
    <w:rsid w:val="008100E2"/>
    <w:rsid w:val="0081055E"/>
    <w:rsid w:val="00810A2D"/>
    <w:rsid w:val="00814B10"/>
    <w:rsid w:val="008205CE"/>
    <w:rsid w:val="008273F8"/>
    <w:rsid w:val="008278F8"/>
    <w:rsid w:val="00830595"/>
    <w:rsid w:val="008332D1"/>
    <w:rsid w:val="00834990"/>
    <w:rsid w:val="008351FE"/>
    <w:rsid w:val="008523EB"/>
    <w:rsid w:val="00862E66"/>
    <w:rsid w:val="008630BE"/>
    <w:rsid w:val="00863B43"/>
    <w:rsid w:val="00864F64"/>
    <w:rsid w:val="008725D0"/>
    <w:rsid w:val="0087526A"/>
    <w:rsid w:val="00880261"/>
    <w:rsid w:val="00890F0E"/>
    <w:rsid w:val="008951D8"/>
    <w:rsid w:val="008971D9"/>
    <w:rsid w:val="00897696"/>
    <w:rsid w:val="008A7037"/>
    <w:rsid w:val="008B14B5"/>
    <w:rsid w:val="008B3CFD"/>
    <w:rsid w:val="008B3FB6"/>
    <w:rsid w:val="008C07DE"/>
    <w:rsid w:val="008C5A3D"/>
    <w:rsid w:val="008D0819"/>
    <w:rsid w:val="008D10F4"/>
    <w:rsid w:val="008D466B"/>
    <w:rsid w:val="008E4FD0"/>
    <w:rsid w:val="008E73AF"/>
    <w:rsid w:val="008F546A"/>
    <w:rsid w:val="008F5476"/>
    <w:rsid w:val="009030A4"/>
    <w:rsid w:val="00904E42"/>
    <w:rsid w:val="009053EB"/>
    <w:rsid w:val="009146D1"/>
    <w:rsid w:val="0092163D"/>
    <w:rsid w:val="00923628"/>
    <w:rsid w:val="009243CF"/>
    <w:rsid w:val="00925EAD"/>
    <w:rsid w:val="0093423F"/>
    <w:rsid w:val="00934942"/>
    <w:rsid w:val="00934C5B"/>
    <w:rsid w:val="00935F55"/>
    <w:rsid w:val="009445F2"/>
    <w:rsid w:val="00944F49"/>
    <w:rsid w:val="00947036"/>
    <w:rsid w:val="00950C3D"/>
    <w:rsid w:val="00955CD7"/>
    <w:rsid w:val="00957961"/>
    <w:rsid w:val="00974C2F"/>
    <w:rsid w:val="00975AF9"/>
    <w:rsid w:val="00982395"/>
    <w:rsid w:val="009837AF"/>
    <w:rsid w:val="00983FD2"/>
    <w:rsid w:val="0098474D"/>
    <w:rsid w:val="00994ED7"/>
    <w:rsid w:val="00995599"/>
    <w:rsid w:val="009978A5"/>
    <w:rsid w:val="00997BB7"/>
    <w:rsid w:val="009A0DFF"/>
    <w:rsid w:val="009B0131"/>
    <w:rsid w:val="009B0632"/>
    <w:rsid w:val="009B28A5"/>
    <w:rsid w:val="009D2512"/>
    <w:rsid w:val="009D304C"/>
    <w:rsid w:val="009D4302"/>
    <w:rsid w:val="009D526D"/>
    <w:rsid w:val="009E1696"/>
    <w:rsid w:val="009E2693"/>
    <w:rsid w:val="009F3BC4"/>
    <w:rsid w:val="00A1147C"/>
    <w:rsid w:val="00A3623F"/>
    <w:rsid w:val="00A5152D"/>
    <w:rsid w:val="00A55E32"/>
    <w:rsid w:val="00A56447"/>
    <w:rsid w:val="00A67910"/>
    <w:rsid w:val="00A703B5"/>
    <w:rsid w:val="00A7124E"/>
    <w:rsid w:val="00A74FD5"/>
    <w:rsid w:val="00A83CF9"/>
    <w:rsid w:val="00A9435B"/>
    <w:rsid w:val="00AA400F"/>
    <w:rsid w:val="00AA4592"/>
    <w:rsid w:val="00AA7FEA"/>
    <w:rsid w:val="00AB259D"/>
    <w:rsid w:val="00AB2B9C"/>
    <w:rsid w:val="00AB6377"/>
    <w:rsid w:val="00AC7552"/>
    <w:rsid w:val="00AD2225"/>
    <w:rsid w:val="00AD23CB"/>
    <w:rsid w:val="00AD2E0F"/>
    <w:rsid w:val="00AD36DE"/>
    <w:rsid w:val="00AE55FA"/>
    <w:rsid w:val="00AE70E7"/>
    <w:rsid w:val="00AF028E"/>
    <w:rsid w:val="00AF0A3C"/>
    <w:rsid w:val="00AF609F"/>
    <w:rsid w:val="00B0464C"/>
    <w:rsid w:val="00B059CC"/>
    <w:rsid w:val="00B151BD"/>
    <w:rsid w:val="00B162C7"/>
    <w:rsid w:val="00B25655"/>
    <w:rsid w:val="00B2650D"/>
    <w:rsid w:val="00B26668"/>
    <w:rsid w:val="00B26A8D"/>
    <w:rsid w:val="00B304EA"/>
    <w:rsid w:val="00B408FC"/>
    <w:rsid w:val="00B44553"/>
    <w:rsid w:val="00B46360"/>
    <w:rsid w:val="00B62A72"/>
    <w:rsid w:val="00B630C6"/>
    <w:rsid w:val="00B6432F"/>
    <w:rsid w:val="00B740FF"/>
    <w:rsid w:val="00B85353"/>
    <w:rsid w:val="00B856BB"/>
    <w:rsid w:val="00B91F76"/>
    <w:rsid w:val="00BA0549"/>
    <w:rsid w:val="00BA1AFA"/>
    <w:rsid w:val="00BB78F9"/>
    <w:rsid w:val="00BC2B67"/>
    <w:rsid w:val="00BC3880"/>
    <w:rsid w:val="00BC48D6"/>
    <w:rsid w:val="00BC55F2"/>
    <w:rsid w:val="00BD0790"/>
    <w:rsid w:val="00BD7B19"/>
    <w:rsid w:val="00BD7B3B"/>
    <w:rsid w:val="00BD7CC6"/>
    <w:rsid w:val="00BE7B5A"/>
    <w:rsid w:val="00BF1205"/>
    <w:rsid w:val="00BF5A89"/>
    <w:rsid w:val="00BF6309"/>
    <w:rsid w:val="00BF6CE7"/>
    <w:rsid w:val="00C05517"/>
    <w:rsid w:val="00C12D37"/>
    <w:rsid w:val="00C16865"/>
    <w:rsid w:val="00C21B21"/>
    <w:rsid w:val="00C308D3"/>
    <w:rsid w:val="00C30956"/>
    <w:rsid w:val="00C366D2"/>
    <w:rsid w:val="00C37C6B"/>
    <w:rsid w:val="00C419D3"/>
    <w:rsid w:val="00C420C0"/>
    <w:rsid w:val="00C44199"/>
    <w:rsid w:val="00C45B8B"/>
    <w:rsid w:val="00C56364"/>
    <w:rsid w:val="00C6211C"/>
    <w:rsid w:val="00C754D1"/>
    <w:rsid w:val="00C80319"/>
    <w:rsid w:val="00C85217"/>
    <w:rsid w:val="00C86554"/>
    <w:rsid w:val="00C8679C"/>
    <w:rsid w:val="00C92FAC"/>
    <w:rsid w:val="00CA3181"/>
    <w:rsid w:val="00CA5F01"/>
    <w:rsid w:val="00CB5C42"/>
    <w:rsid w:val="00CC1C51"/>
    <w:rsid w:val="00CD5D92"/>
    <w:rsid w:val="00CD6163"/>
    <w:rsid w:val="00CE0807"/>
    <w:rsid w:val="00CE095B"/>
    <w:rsid w:val="00CE0F3E"/>
    <w:rsid w:val="00CE34CD"/>
    <w:rsid w:val="00CE4B83"/>
    <w:rsid w:val="00CE770A"/>
    <w:rsid w:val="00CE784D"/>
    <w:rsid w:val="00CE7D24"/>
    <w:rsid w:val="00CF3430"/>
    <w:rsid w:val="00CF5BCE"/>
    <w:rsid w:val="00CF6F25"/>
    <w:rsid w:val="00D01F49"/>
    <w:rsid w:val="00D03089"/>
    <w:rsid w:val="00D2760F"/>
    <w:rsid w:val="00D32467"/>
    <w:rsid w:val="00D33E26"/>
    <w:rsid w:val="00D35E39"/>
    <w:rsid w:val="00D369DD"/>
    <w:rsid w:val="00D502C3"/>
    <w:rsid w:val="00D516FE"/>
    <w:rsid w:val="00D525B1"/>
    <w:rsid w:val="00D52971"/>
    <w:rsid w:val="00D53895"/>
    <w:rsid w:val="00D55F2E"/>
    <w:rsid w:val="00D56353"/>
    <w:rsid w:val="00D61138"/>
    <w:rsid w:val="00D64622"/>
    <w:rsid w:val="00D65B48"/>
    <w:rsid w:val="00D7013B"/>
    <w:rsid w:val="00D757B2"/>
    <w:rsid w:val="00D7733A"/>
    <w:rsid w:val="00D83DEB"/>
    <w:rsid w:val="00D85507"/>
    <w:rsid w:val="00D93B0E"/>
    <w:rsid w:val="00DA0FEC"/>
    <w:rsid w:val="00DB241E"/>
    <w:rsid w:val="00DB313C"/>
    <w:rsid w:val="00DB464E"/>
    <w:rsid w:val="00DC1CC6"/>
    <w:rsid w:val="00DC303D"/>
    <w:rsid w:val="00DD080F"/>
    <w:rsid w:val="00DD0A8C"/>
    <w:rsid w:val="00DD32A4"/>
    <w:rsid w:val="00DD3CA2"/>
    <w:rsid w:val="00DE0B97"/>
    <w:rsid w:val="00DE6B38"/>
    <w:rsid w:val="00DE70FA"/>
    <w:rsid w:val="00DF4F92"/>
    <w:rsid w:val="00DF6FC1"/>
    <w:rsid w:val="00E01318"/>
    <w:rsid w:val="00E032F4"/>
    <w:rsid w:val="00E052E9"/>
    <w:rsid w:val="00E07FFB"/>
    <w:rsid w:val="00E1119F"/>
    <w:rsid w:val="00E1431B"/>
    <w:rsid w:val="00E1637A"/>
    <w:rsid w:val="00E164C7"/>
    <w:rsid w:val="00E16AC4"/>
    <w:rsid w:val="00E172CA"/>
    <w:rsid w:val="00E2630C"/>
    <w:rsid w:val="00E26C18"/>
    <w:rsid w:val="00E27F3F"/>
    <w:rsid w:val="00E34C2B"/>
    <w:rsid w:val="00E36E6D"/>
    <w:rsid w:val="00E37053"/>
    <w:rsid w:val="00E5024E"/>
    <w:rsid w:val="00E61AA7"/>
    <w:rsid w:val="00E73645"/>
    <w:rsid w:val="00E7513A"/>
    <w:rsid w:val="00E86ED9"/>
    <w:rsid w:val="00EA0719"/>
    <w:rsid w:val="00EA1FEB"/>
    <w:rsid w:val="00EA67D6"/>
    <w:rsid w:val="00EB078A"/>
    <w:rsid w:val="00EB159D"/>
    <w:rsid w:val="00EB236A"/>
    <w:rsid w:val="00EB2B42"/>
    <w:rsid w:val="00EB5677"/>
    <w:rsid w:val="00EB6CD8"/>
    <w:rsid w:val="00ED0117"/>
    <w:rsid w:val="00ED2E73"/>
    <w:rsid w:val="00ED548A"/>
    <w:rsid w:val="00EE2740"/>
    <w:rsid w:val="00EE4C0C"/>
    <w:rsid w:val="00EE5A7B"/>
    <w:rsid w:val="00EF53AE"/>
    <w:rsid w:val="00EF5889"/>
    <w:rsid w:val="00EF743B"/>
    <w:rsid w:val="00F002FE"/>
    <w:rsid w:val="00F1598C"/>
    <w:rsid w:val="00F16EE9"/>
    <w:rsid w:val="00F2004D"/>
    <w:rsid w:val="00F20835"/>
    <w:rsid w:val="00F21FAF"/>
    <w:rsid w:val="00F3197B"/>
    <w:rsid w:val="00F36CB3"/>
    <w:rsid w:val="00F4163B"/>
    <w:rsid w:val="00F44413"/>
    <w:rsid w:val="00F517A9"/>
    <w:rsid w:val="00F530F5"/>
    <w:rsid w:val="00F641D7"/>
    <w:rsid w:val="00F71C07"/>
    <w:rsid w:val="00F72A4E"/>
    <w:rsid w:val="00F7789C"/>
    <w:rsid w:val="00F86AD0"/>
    <w:rsid w:val="00F9050D"/>
    <w:rsid w:val="00F90A63"/>
    <w:rsid w:val="00F9552E"/>
    <w:rsid w:val="00F961F6"/>
    <w:rsid w:val="00FA0C54"/>
    <w:rsid w:val="00FA2915"/>
    <w:rsid w:val="00FB18FD"/>
    <w:rsid w:val="00FB1D0E"/>
    <w:rsid w:val="00FC0480"/>
    <w:rsid w:val="00FC1840"/>
    <w:rsid w:val="00FC2B6C"/>
    <w:rsid w:val="00FD2B3E"/>
    <w:rsid w:val="00FE0692"/>
    <w:rsid w:val="00FE58FD"/>
    <w:rsid w:val="00FF0ED4"/>
    <w:rsid w:val="00FF7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E0920"/>
  </w:style>
  <w:style w:type="paragraph" w:styleId="1">
    <w:name w:val="heading 1"/>
    <w:basedOn w:val="a"/>
    <w:next w:val="a"/>
    <w:qFormat/>
    <w:rsid w:val="00FC0480"/>
    <w:pPr>
      <w:keepNext/>
      <w:jc w:val="center"/>
      <w:outlineLvl w:val="0"/>
    </w:pPr>
    <w:rPr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4E092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Body Text 3"/>
    <w:basedOn w:val="a"/>
    <w:link w:val="30"/>
    <w:rsid w:val="004E0920"/>
    <w:rPr>
      <w:sz w:val="28"/>
    </w:rPr>
  </w:style>
  <w:style w:type="character" w:customStyle="1" w:styleId="30">
    <w:name w:val="Основной текст 3 Знак"/>
    <w:link w:val="3"/>
    <w:rsid w:val="004E0920"/>
    <w:rPr>
      <w:sz w:val="28"/>
      <w:lang w:val="ru-RU" w:eastAsia="ru-RU" w:bidi="ar-SA"/>
    </w:rPr>
  </w:style>
  <w:style w:type="paragraph" w:styleId="a4">
    <w:name w:val="header"/>
    <w:basedOn w:val="a"/>
    <w:rsid w:val="00240946"/>
    <w:pPr>
      <w:tabs>
        <w:tab w:val="center" w:pos="4677"/>
        <w:tab w:val="right" w:pos="9355"/>
      </w:tabs>
    </w:pPr>
  </w:style>
  <w:style w:type="paragraph" w:styleId="a5">
    <w:name w:val="footer"/>
    <w:basedOn w:val="a"/>
    <w:rsid w:val="00240946"/>
    <w:pPr>
      <w:tabs>
        <w:tab w:val="center" w:pos="4677"/>
        <w:tab w:val="right" w:pos="9355"/>
      </w:tabs>
    </w:pPr>
  </w:style>
  <w:style w:type="character" w:styleId="a6">
    <w:name w:val="Hyperlink"/>
    <w:rsid w:val="00B408FC"/>
    <w:rPr>
      <w:color w:val="0000FF"/>
      <w:u w:val="single"/>
    </w:rPr>
  </w:style>
  <w:style w:type="paragraph" w:customStyle="1" w:styleId="a7">
    <w:name w:val="Знак"/>
    <w:basedOn w:val="a"/>
    <w:rsid w:val="00D7013B"/>
    <w:pPr>
      <w:widowControl w:val="0"/>
      <w:adjustRightInd w:val="0"/>
      <w:spacing w:after="160" w:line="240" w:lineRule="exact"/>
      <w:jc w:val="right"/>
    </w:pPr>
    <w:rPr>
      <w:lang w:val="en-GB" w:eastAsia="en-US"/>
    </w:rPr>
  </w:style>
  <w:style w:type="paragraph" w:styleId="a8">
    <w:name w:val="Balloon Text"/>
    <w:basedOn w:val="a"/>
    <w:link w:val="a9"/>
    <w:rsid w:val="003B7412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rsid w:val="003B74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6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orgi.gov.ru/new/public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1</Pages>
  <Words>348</Words>
  <Characters>1987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РОССИЙСКАЯ ФЕДЕРАЦИЯ</vt:lpstr>
    </vt:vector>
  </TitlesOfParts>
  <Company>Komitet</Company>
  <LinksUpToDate>false</LinksUpToDate>
  <CharactersWithSpaces>2331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РОССИЙСКАЯ ФЕДЕРАЦИЯ</dc:title>
  <dc:creator>Админ</dc:creator>
  <cp:lastModifiedBy>Пользователь Windows</cp:lastModifiedBy>
  <cp:revision>13</cp:revision>
  <cp:lastPrinted>2026-06-30T01:43:00Z</cp:lastPrinted>
  <dcterms:created xsi:type="dcterms:W3CDTF">2026-05-05T06:01:00Z</dcterms:created>
  <dcterms:modified xsi:type="dcterms:W3CDTF">2026-06-30T01:45:00Z</dcterms:modified>
</cp:coreProperties>
</file>